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FD" w:rsidRPr="00EE4CE7" w:rsidRDefault="009C71FD" w:rsidP="009C71FD">
      <w:pPr>
        <w:pStyle w:val="af6"/>
        <w:shd w:val="clear" w:color="auto" w:fill="auto"/>
        <w:ind w:right="10"/>
        <w:jc w:val="center"/>
        <w:rPr>
          <w:b/>
          <w:i w:val="0"/>
          <w:iCs w:val="0"/>
          <w:color w:val="000000"/>
          <w:sz w:val="26"/>
          <w:szCs w:val="26"/>
          <w:lang w:eastAsia="ru-RU" w:bidi="ru-RU"/>
        </w:rPr>
      </w:pPr>
      <w:r w:rsidRPr="00EE4CE7">
        <w:rPr>
          <w:b/>
          <w:bCs/>
          <w:i w:val="0"/>
          <w:iCs w:val="0"/>
          <w:color w:val="000000"/>
          <w:sz w:val="26"/>
          <w:szCs w:val="26"/>
          <w:lang w:eastAsia="ru-RU" w:bidi="ru-RU"/>
        </w:rPr>
        <w:t xml:space="preserve">Анамнестическая анкета </w:t>
      </w:r>
      <w:r w:rsidRPr="00EE4CE7">
        <w:rPr>
          <w:b/>
          <w:i w:val="0"/>
          <w:iCs w:val="0"/>
          <w:color w:val="000000"/>
          <w:sz w:val="26"/>
          <w:szCs w:val="26"/>
          <w:lang w:eastAsia="ru-RU" w:bidi="ru-RU"/>
        </w:rPr>
        <w:t>для женщин 18-</w:t>
      </w:r>
      <w:r w:rsidR="0059054C" w:rsidRPr="00EE4CE7">
        <w:rPr>
          <w:b/>
          <w:i w:val="0"/>
          <w:iCs w:val="0"/>
          <w:color w:val="000000"/>
          <w:sz w:val="26"/>
          <w:szCs w:val="26"/>
          <w:lang w:eastAsia="ru-RU" w:bidi="ru-RU"/>
        </w:rPr>
        <w:t>4</w:t>
      </w:r>
      <w:r w:rsidRPr="00EE4CE7">
        <w:rPr>
          <w:b/>
          <w:i w:val="0"/>
          <w:iCs w:val="0"/>
          <w:color w:val="000000"/>
          <w:sz w:val="26"/>
          <w:szCs w:val="26"/>
          <w:lang w:eastAsia="ru-RU" w:bidi="ru-RU"/>
        </w:rPr>
        <w:t>9 лет</w:t>
      </w:r>
    </w:p>
    <w:p w:rsidR="009C71FD" w:rsidRDefault="009C71FD" w:rsidP="009C71FD">
      <w:pPr>
        <w:pStyle w:val="af6"/>
        <w:shd w:val="clear" w:color="auto" w:fill="auto"/>
        <w:ind w:right="10"/>
        <w:jc w:val="center"/>
      </w:pPr>
    </w:p>
    <w:p w:rsidR="009C71FD" w:rsidRDefault="009C71FD" w:rsidP="009C71FD">
      <w:pPr>
        <w:pStyle w:val="af6"/>
        <w:shd w:val="clear" w:color="auto" w:fill="auto"/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ab/>
        <w:t>При ответах на вопросы следует обвести «да» или «нет». В пустые поля необходимо</w:t>
      </w:r>
      <w:r>
        <w:rPr>
          <w:color w:val="000000"/>
          <w:sz w:val="24"/>
          <w:szCs w:val="24"/>
          <w:lang w:eastAsia="ru-RU" w:bidi="ru-RU"/>
        </w:rPr>
        <w:br/>
        <w:t>вписать значение (паспортна</w:t>
      </w:r>
      <w:r w:rsidR="004B6D14">
        <w:rPr>
          <w:color w:val="000000"/>
          <w:sz w:val="24"/>
          <w:szCs w:val="24"/>
          <w:lang w:eastAsia="ru-RU" w:bidi="ru-RU"/>
        </w:rPr>
        <w:t>я часть, вопросы 1, 3, 4, 10, 11, 12, 20</w:t>
      </w:r>
      <w:r>
        <w:rPr>
          <w:color w:val="000000"/>
          <w:sz w:val="24"/>
          <w:szCs w:val="24"/>
          <w:lang w:eastAsia="ru-RU" w:bidi="ru-RU"/>
        </w:rPr>
        <w:t>-2</w:t>
      </w:r>
      <w:r w:rsidR="004B6D14">
        <w:rPr>
          <w:color w:val="000000"/>
          <w:sz w:val="24"/>
          <w:szCs w:val="24"/>
          <w:lang w:eastAsia="ru-RU" w:bidi="ru-RU"/>
        </w:rPr>
        <w:t>7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 w:rsidR="004B6D14">
        <w:rPr>
          <w:color w:val="000000"/>
          <w:sz w:val="24"/>
          <w:szCs w:val="24"/>
          <w:lang w:eastAsia="ru-RU" w:bidi="ru-RU"/>
        </w:rPr>
        <w:t>61</w:t>
      </w:r>
      <w:r>
        <w:rPr>
          <w:color w:val="000000"/>
          <w:sz w:val="24"/>
          <w:szCs w:val="24"/>
          <w:lang w:eastAsia="ru-RU" w:bidi="ru-RU"/>
        </w:rPr>
        <w:t>-</w:t>
      </w:r>
      <w:r w:rsidR="004B6D14">
        <w:rPr>
          <w:color w:val="000000"/>
          <w:sz w:val="24"/>
          <w:szCs w:val="24"/>
          <w:lang w:eastAsia="ru-RU" w:bidi="ru-RU"/>
        </w:rPr>
        <w:t>63</w:t>
      </w:r>
      <w:r>
        <w:rPr>
          <w:color w:val="000000"/>
          <w:sz w:val="24"/>
          <w:szCs w:val="24"/>
          <w:lang w:eastAsia="ru-RU" w:bidi="ru-RU"/>
        </w:rPr>
        <w:t>). В конце анкеты</w:t>
      </w:r>
      <w:r>
        <w:rPr>
          <w:color w:val="000000"/>
          <w:sz w:val="24"/>
          <w:szCs w:val="24"/>
          <w:lang w:eastAsia="ru-RU" w:bidi="ru-RU"/>
        </w:rPr>
        <w:br/>
        <w:t>впишите дату ее заполнения, поставьте подпись. Если Вы затрудняетесь с ответом,</w:t>
      </w:r>
      <w:r>
        <w:rPr>
          <w:color w:val="000000"/>
          <w:sz w:val="24"/>
          <w:szCs w:val="24"/>
          <w:lang w:eastAsia="ru-RU" w:bidi="ru-RU"/>
        </w:rPr>
        <w:br/>
        <w:t>вопрос можно оставить без ответа.</w:t>
      </w:r>
    </w:p>
    <w:tbl>
      <w:tblPr>
        <w:tblStyle w:val="af7"/>
        <w:tblW w:w="10137" w:type="dxa"/>
        <w:tblLayout w:type="fixed"/>
        <w:tblLook w:val="04A0" w:firstRow="1" w:lastRow="0" w:firstColumn="1" w:lastColumn="0" w:noHBand="0" w:noVBand="1"/>
      </w:tblPr>
      <w:tblGrid>
        <w:gridCol w:w="671"/>
        <w:gridCol w:w="7942"/>
        <w:gridCol w:w="729"/>
        <w:gridCol w:w="795"/>
      </w:tblGrid>
      <w:tr w:rsidR="009C71FD" w:rsidTr="0059054C">
        <w:tc>
          <w:tcPr>
            <w:tcW w:w="10137" w:type="dxa"/>
            <w:gridSpan w:val="4"/>
            <w:vAlign w:val="bottom"/>
          </w:tcPr>
          <w:p w:rsidR="009C71FD" w:rsidRDefault="009C71FD" w:rsidP="009C71FD">
            <w:pPr>
              <w:pStyle w:val="af9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Паспортная часть</w:t>
            </w:r>
          </w:p>
        </w:tc>
      </w:tr>
      <w:tr w:rsidR="009C71FD" w:rsidTr="0059054C">
        <w:tc>
          <w:tcPr>
            <w:tcW w:w="10137" w:type="dxa"/>
            <w:gridSpan w:val="4"/>
          </w:tcPr>
          <w:p w:rsidR="009C71FD" w:rsidRDefault="009C71FD" w:rsidP="009C71FD">
            <w:pPr>
              <w:pStyle w:val="af9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</w:tc>
      </w:tr>
      <w:tr w:rsidR="009C71FD" w:rsidTr="0059054C">
        <w:tc>
          <w:tcPr>
            <w:tcW w:w="10137" w:type="dxa"/>
            <w:gridSpan w:val="4"/>
            <w:vAlign w:val="bottom"/>
          </w:tcPr>
          <w:p w:rsidR="009C71FD" w:rsidRPr="009C71FD" w:rsidRDefault="009C71FD" w:rsidP="009C71FD">
            <w:pPr>
              <w:pStyle w:val="af9"/>
              <w:shd w:val="clear" w:color="auto" w:fill="auto"/>
              <w:rPr>
                <w:b/>
              </w:rPr>
            </w:pPr>
            <w:r w:rsidRPr="009C71FD">
              <w:rPr>
                <w:b/>
                <w:color w:val="000000"/>
                <w:sz w:val="24"/>
                <w:szCs w:val="24"/>
                <w:lang w:eastAsia="ru-RU" w:bidi="ru-RU"/>
              </w:rPr>
              <w:t>Дата рождения (число, месяц, год)</w:t>
            </w:r>
          </w:p>
        </w:tc>
      </w:tr>
      <w:tr w:rsidR="009C71FD" w:rsidTr="0059054C">
        <w:tc>
          <w:tcPr>
            <w:tcW w:w="10137" w:type="dxa"/>
            <w:gridSpan w:val="4"/>
            <w:vAlign w:val="bottom"/>
          </w:tcPr>
          <w:p w:rsidR="009C71FD" w:rsidRPr="009C71FD" w:rsidRDefault="009C71FD" w:rsidP="009C71FD">
            <w:pPr>
              <w:pStyle w:val="af9"/>
              <w:shd w:val="clear" w:color="auto" w:fill="auto"/>
              <w:rPr>
                <w:b/>
              </w:rPr>
            </w:pPr>
            <w:r w:rsidRPr="009C71FD">
              <w:rPr>
                <w:b/>
                <w:color w:val="000000"/>
                <w:sz w:val="24"/>
                <w:szCs w:val="24"/>
                <w:lang w:eastAsia="ru-RU" w:bidi="ru-RU"/>
              </w:rPr>
              <w:t>Возраст (полных лет)</w:t>
            </w:r>
          </w:p>
        </w:tc>
      </w:tr>
      <w:tr w:rsidR="009C71FD" w:rsidRPr="00A979B0" w:rsidTr="0059054C"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9C71FD" w:rsidRPr="00A979B0" w:rsidRDefault="009C71FD" w:rsidP="009C71FD">
            <w:pPr>
              <w:pStyle w:val="af9"/>
              <w:shd w:val="clear" w:color="auto" w:fill="auto"/>
            </w:pPr>
            <w:r w:rsidRPr="00A979B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7942" w:type="dxa"/>
            <w:vAlign w:val="bottom"/>
          </w:tcPr>
          <w:p w:rsidR="009C71FD" w:rsidRPr="00A979B0" w:rsidRDefault="009C71FD" w:rsidP="009C71FD">
            <w:pPr>
              <w:pStyle w:val="af9"/>
              <w:shd w:val="clear" w:color="auto" w:fill="auto"/>
              <w:jc w:val="center"/>
            </w:pPr>
            <w:r w:rsidRPr="00A979B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524" w:type="dxa"/>
            <w:gridSpan w:val="2"/>
            <w:vAlign w:val="bottom"/>
          </w:tcPr>
          <w:p w:rsidR="009C71FD" w:rsidRPr="00A979B0" w:rsidRDefault="009C71FD" w:rsidP="009C71FD">
            <w:pPr>
              <w:rPr>
                <w:rFonts w:ascii="Times New Roman" w:hAnsi="Times New Roman" w:cs="Times New Roman"/>
              </w:rPr>
            </w:pPr>
            <w:r w:rsidRPr="00A9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</w:t>
            </w:r>
          </w:p>
        </w:tc>
      </w:tr>
      <w:tr w:rsidR="0059054C" w:rsidRPr="0059054C" w:rsidTr="0059054C">
        <w:tc>
          <w:tcPr>
            <w:tcW w:w="10137" w:type="dxa"/>
            <w:gridSpan w:val="4"/>
            <w:tcBorders>
              <w:top w:val="single" w:sz="4" w:space="0" w:color="auto"/>
            </w:tcBorders>
          </w:tcPr>
          <w:p w:rsidR="009C71FD" w:rsidRPr="0059054C" w:rsidRDefault="0059054C" w:rsidP="0059054C">
            <w:pPr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Менструальные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функции (вопросы 1-12):</w:t>
            </w:r>
          </w:p>
        </w:tc>
      </w:tr>
      <w:tr w:rsidR="009C71FD" w:rsidTr="0059054C"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9C71FD" w:rsidRPr="00A979B0" w:rsidRDefault="009C71F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942" w:type="dxa"/>
            <w:vAlign w:val="bottom"/>
          </w:tcPr>
          <w:p w:rsidR="009C71FD" w:rsidRDefault="009C71FD" w:rsidP="009C71FD">
            <w:pPr>
              <w:pStyle w:val="af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каком возрасте у Вас начались менструации (полных лет)? </w:t>
            </w:r>
          </w:p>
          <w:p w:rsidR="009C71FD" w:rsidRDefault="009C71FD" w:rsidP="009C71F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не начались, поставьте «—».</w:t>
            </w:r>
          </w:p>
        </w:tc>
        <w:tc>
          <w:tcPr>
            <w:tcW w:w="1524" w:type="dxa"/>
            <w:gridSpan w:val="2"/>
          </w:tcPr>
          <w:p w:rsidR="009C71FD" w:rsidRDefault="009C71FD" w:rsidP="009C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9C71FD" w:rsidRPr="009C71FD" w:rsidRDefault="009C71FD" w:rsidP="009C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________  </w:t>
            </w:r>
            <w:r w:rsidRPr="009C7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</w:t>
            </w:r>
          </w:p>
        </w:tc>
      </w:tr>
      <w:tr w:rsidR="009C71FD" w:rsidTr="0059054C">
        <w:trPr>
          <w:trHeight w:val="38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1FD" w:rsidRPr="00A979B0" w:rsidRDefault="009C71F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942" w:type="dxa"/>
            <w:vAlign w:val="bottom"/>
          </w:tcPr>
          <w:p w:rsidR="009C71FD" w:rsidRDefault="009C71FD" w:rsidP="009C71F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729" w:type="dxa"/>
          </w:tcPr>
          <w:p w:rsidR="009C71FD" w:rsidRPr="009C71FD" w:rsidRDefault="009C71FD" w:rsidP="009C71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95" w:type="dxa"/>
          </w:tcPr>
          <w:p w:rsidR="009C71FD" w:rsidRPr="009C71FD" w:rsidRDefault="009C71FD" w:rsidP="009C71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9C71FD" w:rsidTr="0059054C">
        <w:trPr>
          <w:trHeight w:val="559"/>
        </w:trPr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9C71FD" w:rsidRPr="00A979B0" w:rsidRDefault="009C71FD" w:rsidP="00A979B0">
            <w:pPr>
              <w:pStyle w:val="af9"/>
              <w:shd w:val="clear" w:color="auto" w:fill="auto"/>
              <w:spacing w:after="180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  <w:p w:rsidR="009C71FD" w:rsidRPr="00A979B0" w:rsidRDefault="009C71FD" w:rsidP="00A979B0">
            <w:pPr>
              <w:pStyle w:val="af9"/>
              <w:shd w:val="clear" w:color="auto" w:fill="auto"/>
              <w:jc w:val="center"/>
            </w:pPr>
          </w:p>
        </w:tc>
        <w:tc>
          <w:tcPr>
            <w:tcW w:w="7942" w:type="dxa"/>
          </w:tcPr>
          <w:p w:rsidR="009C71FD" w:rsidRDefault="009C71FD" w:rsidP="009C71FD">
            <w:pPr>
              <w:pStyle w:val="af9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1524" w:type="dxa"/>
            <w:gridSpan w:val="2"/>
            <w:vAlign w:val="center"/>
          </w:tcPr>
          <w:p w:rsidR="009C71FD" w:rsidRPr="00423FBA" w:rsidRDefault="009C71FD" w:rsidP="009C71FD">
            <w:pPr>
              <w:rPr>
                <w:rFonts w:ascii="Times New Roman" w:hAnsi="Times New Roman" w:cs="Times New Roman"/>
              </w:rPr>
            </w:pPr>
            <w:r w:rsidRPr="00423F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  дней</w:t>
            </w:r>
          </w:p>
        </w:tc>
      </w:tr>
      <w:tr w:rsidR="00423FBA" w:rsidTr="0059054C">
        <w:trPr>
          <w:trHeight w:val="681"/>
        </w:trPr>
        <w:tc>
          <w:tcPr>
            <w:tcW w:w="671" w:type="dxa"/>
            <w:tcBorders>
              <w:bottom w:val="single" w:sz="4" w:space="0" w:color="auto"/>
            </w:tcBorders>
          </w:tcPr>
          <w:p w:rsidR="00423FBA" w:rsidRPr="00A979B0" w:rsidRDefault="00423FBA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942" w:type="dxa"/>
          </w:tcPr>
          <w:p w:rsidR="00423FBA" w:rsidRDefault="00423FBA" w:rsidP="00423FBA">
            <w:pPr>
              <w:pStyle w:val="af9"/>
              <w:shd w:val="clear" w:color="auto" w:fill="auto"/>
              <w:spacing w:line="26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Сколько дней в среднем продолжается (продолжалась) менструация? </w:t>
            </w:r>
          </w:p>
        </w:tc>
        <w:tc>
          <w:tcPr>
            <w:tcW w:w="1524" w:type="dxa"/>
            <w:gridSpan w:val="2"/>
            <w:vAlign w:val="center"/>
          </w:tcPr>
          <w:p w:rsidR="00423FBA" w:rsidRDefault="00423FBA" w:rsidP="00423FBA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______ дней</w:t>
            </w:r>
          </w:p>
        </w:tc>
      </w:tr>
      <w:tr w:rsidR="00423FBA" w:rsidRPr="00423FBA" w:rsidTr="0059054C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C71FD" w:rsidRPr="00A979B0" w:rsidRDefault="009C71FD" w:rsidP="00A979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79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942" w:type="dxa"/>
          </w:tcPr>
          <w:p w:rsidR="009C71FD" w:rsidRPr="00423FBA" w:rsidRDefault="009C71FD" w:rsidP="009C71FD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Бывают (бывали) ли у Вас задержки менструации более 2 недель?</w:t>
            </w:r>
          </w:p>
        </w:tc>
        <w:tc>
          <w:tcPr>
            <w:tcW w:w="729" w:type="dxa"/>
          </w:tcPr>
          <w:p w:rsidR="009C71FD" w:rsidRPr="00423FBA" w:rsidRDefault="00423FBA" w:rsidP="009C71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95" w:type="dxa"/>
          </w:tcPr>
          <w:p w:rsidR="009C71FD" w:rsidRPr="00423FBA" w:rsidRDefault="00423FBA" w:rsidP="009C71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423FBA" w:rsidTr="0059054C">
        <w:tc>
          <w:tcPr>
            <w:tcW w:w="671" w:type="dxa"/>
            <w:tcBorders>
              <w:bottom w:val="single" w:sz="4" w:space="0" w:color="auto"/>
            </w:tcBorders>
          </w:tcPr>
          <w:p w:rsidR="00423FBA" w:rsidRPr="00A979B0" w:rsidRDefault="00423FBA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423FBA" w:rsidRDefault="00423FBA" w:rsidP="00B94022">
            <w:pPr>
              <w:pStyle w:val="af9"/>
              <w:spacing w:line="259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 Вас обильные менструации (использование максимально </w:t>
            </w:r>
            <w:r w:rsidR="00B94022">
              <w:rPr>
                <w:color w:val="000000"/>
                <w:sz w:val="24"/>
                <w:szCs w:val="24"/>
                <w:lang w:eastAsia="ru-RU" w:bidi="ru-RU"/>
              </w:rPr>
              <w:t>впитывающих прокладок/тампонов (</w:t>
            </w:r>
            <w:r w:rsidRPr="00423FBA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C0EC17D" wp14:editId="3D21C2E2">
                  <wp:extent cx="252000" cy="151454"/>
                  <wp:effectExtent l="0" t="0" r="0" b="1270"/>
                  <wp:docPr id="1" name="Рисунок 1" descr="Вектор 3d реалистичная векторная иллюстрация значка кров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ктор 3d реалистичная векторная иллюстрация значка кров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5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FBA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33E3636" wp14:editId="14B294DB">
                  <wp:extent cx="252000" cy="1555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55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23FBA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20543DE" wp14:editId="3F0958DE">
                  <wp:extent cx="252000" cy="1555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55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23FBA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4A2FF7C" wp14:editId="5C3012C9">
                  <wp:extent cx="252000" cy="1555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55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23FBA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4D8196" wp14:editId="277125CB">
                  <wp:extent cx="252000" cy="1555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55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94022"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или больше) более 1 дня)?</w:t>
            </w:r>
          </w:p>
        </w:tc>
        <w:tc>
          <w:tcPr>
            <w:tcW w:w="729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423FBA" w:rsidTr="0059054C">
        <w:tc>
          <w:tcPr>
            <w:tcW w:w="671" w:type="dxa"/>
            <w:tcBorders>
              <w:top w:val="single" w:sz="4" w:space="0" w:color="auto"/>
            </w:tcBorders>
          </w:tcPr>
          <w:p w:rsidR="00423FBA" w:rsidRPr="00A979B0" w:rsidRDefault="00423FBA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423FBA" w:rsidRDefault="00423FBA" w:rsidP="00423FBA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729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423FBA" w:rsidTr="0059054C">
        <w:tc>
          <w:tcPr>
            <w:tcW w:w="671" w:type="dxa"/>
            <w:vAlign w:val="center"/>
          </w:tcPr>
          <w:p w:rsidR="00423FBA" w:rsidRPr="00A979B0" w:rsidRDefault="00423FBA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8</w:t>
            </w:r>
            <w:r w:rsid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423FBA" w:rsidRDefault="00423FBA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Менструации проходят болезненно (используете ли Вы обезболивающие препарат ы в дни менструации)?</w:t>
            </w:r>
          </w:p>
        </w:tc>
        <w:tc>
          <w:tcPr>
            <w:tcW w:w="729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423FBA" w:rsidTr="0059054C">
        <w:tc>
          <w:tcPr>
            <w:tcW w:w="671" w:type="dxa"/>
            <w:vAlign w:val="bottom"/>
          </w:tcPr>
          <w:p w:rsidR="00423FBA" w:rsidRPr="00A979B0" w:rsidRDefault="00423FBA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="00A979B0"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423FBA" w:rsidRDefault="00423FBA" w:rsidP="00423FBA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Бывают у Вас боли внизу живота или пояснице вне менструации?</w:t>
            </w:r>
          </w:p>
        </w:tc>
        <w:tc>
          <w:tcPr>
            <w:tcW w:w="729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423FBA" w:rsidTr="0059054C"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423FBA" w:rsidRPr="00A979B0" w:rsidRDefault="00423FBA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10</w:t>
            </w:r>
            <w:r w:rsid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423FBA" w:rsidRDefault="00423FBA" w:rsidP="00423FBA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Бывают у Вас межменструальные кровяные выделения?</w:t>
            </w:r>
          </w:p>
        </w:tc>
        <w:tc>
          <w:tcPr>
            <w:tcW w:w="729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423FBA" w:rsidRDefault="00423FBA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  <w:tcBorders>
              <w:bottom w:val="nil"/>
            </w:tcBorders>
          </w:tcPr>
          <w:p w:rsidR="00B94022" w:rsidRPr="00A979B0" w:rsidRDefault="00B94022" w:rsidP="00A979B0">
            <w:pPr>
              <w:rPr>
                <w:sz w:val="10"/>
                <w:szCs w:val="10"/>
              </w:rPr>
            </w:pP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«да», сколько дней (укажите цифрой количество)</w:t>
            </w:r>
          </w:p>
        </w:tc>
        <w:tc>
          <w:tcPr>
            <w:tcW w:w="729" w:type="dxa"/>
          </w:tcPr>
          <w:p w:rsidR="00B94022" w:rsidRDefault="00B94022" w:rsidP="00B94022">
            <w:pPr>
              <w:rPr>
                <w:sz w:val="10"/>
                <w:szCs w:val="10"/>
              </w:rPr>
            </w:pP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</w:p>
        </w:tc>
      </w:tr>
      <w:tr w:rsidR="00B94022" w:rsidTr="0059054C">
        <w:tc>
          <w:tcPr>
            <w:tcW w:w="671" w:type="dxa"/>
            <w:tcBorders>
              <w:top w:val="nil"/>
            </w:tcBorders>
            <w:vAlign w:val="bottom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Какой у Вас сегодня день менструального цикла (при наличии)?</w:t>
            </w:r>
          </w:p>
        </w:tc>
        <w:tc>
          <w:tcPr>
            <w:tcW w:w="729" w:type="dxa"/>
          </w:tcPr>
          <w:p w:rsidR="00B94022" w:rsidRDefault="00B94022" w:rsidP="00B94022">
            <w:pPr>
              <w:rPr>
                <w:sz w:val="10"/>
                <w:szCs w:val="10"/>
              </w:rPr>
            </w:pP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</w:p>
        </w:tc>
      </w:tr>
      <w:tr w:rsidR="00B94022" w:rsidTr="0059054C">
        <w:tc>
          <w:tcPr>
            <w:tcW w:w="671" w:type="dxa"/>
            <w:vAlign w:val="center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у Вас закончились менструации, то в каком возрасте (полных лет)? Если не закончились, поставьте «—».</w:t>
            </w:r>
          </w:p>
        </w:tc>
        <w:tc>
          <w:tcPr>
            <w:tcW w:w="1524" w:type="dxa"/>
            <w:gridSpan w:val="2"/>
            <w:vAlign w:val="center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  </w:t>
            </w:r>
            <w:r w:rsidRPr="009C7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B94022" w:rsidRPr="00B94022" w:rsidTr="0059054C">
        <w:tc>
          <w:tcPr>
            <w:tcW w:w="10137" w:type="dxa"/>
            <w:gridSpan w:val="4"/>
          </w:tcPr>
          <w:p w:rsidR="00B94022" w:rsidRPr="00B94022" w:rsidRDefault="00B94022" w:rsidP="00B94022">
            <w:pPr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r w:rsidRPr="00B94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для тех, у кого есть опыт половых контактов (вопросы 13-27):</w:t>
            </w:r>
          </w:p>
        </w:tc>
      </w:tr>
      <w:tr w:rsidR="00B94022" w:rsidTr="0059054C">
        <w:tc>
          <w:tcPr>
            <w:tcW w:w="671" w:type="dxa"/>
            <w:vAlign w:val="bottom"/>
          </w:tcPr>
          <w:p w:rsidR="00B94022" w:rsidRDefault="00B94022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возрасте Вы начали половую жизнь (полных лет)?</w:t>
            </w:r>
          </w:p>
        </w:tc>
        <w:tc>
          <w:tcPr>
            <w:tcW w:w="1524" w:type="dxa"/>
            <w:gridSpan w:val="2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</w:p>
        </w:tc>
      </w:tr>
      <w:tr w:rsidR="00B94022" w:rsidTr="0059054C">
        <w:tc>
          <w:tcPr>
            <w:tcW w:w="671" w:type="dxa"/>
            <w:vAlign w:val="bottom"/>
          </w:tcPr>
          <w:p w:rsidR="00B94022" w:rsidRDefault="00B94022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Используете ли Вы презерватив при половых контактах?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</w:tcPr>
          <w:p w:rsidR="00B94022" w:rsidRDefault="00B94022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  <w:vAlign w:val="bottom"/>
          </w:tcPr>
          <w:p w:rsidR="00B94022" w:rsidRDefault="00B94022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Предохраняетесь ли Вы с помощью внутриматочной спирали?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  <w:vAlign w:val="bottom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Бывают у Вас боли при половых контактах?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  <w:vAlign w:val="center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  <w:vAlign w:val="bottom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Были ли у Вас беременности?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</w:tcPr>
          <w:p w:rsidR="00B94022" w:rsidRPr="00A979B0" w:rsidRDefault="00B94022" w:rsidP="00A979B0">
            <w:pPr>
              <w:rPr>
                <w:sz w:val="10"/>
                <w:szCs w:val="10"/>
              </w:rPr>
            </w:pP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numPr>
                <w:ilvl w:val="0"/>
                <w:numId w:val="1"/>
              </w:numPr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«да», сколько (укажите цифрой количество)?</w:t>
            </w:r>
          </w:p>
        </w:tc>
        <w:tc>
          <w:tcPr>
            <w:tcW w:w="1524" w:type="dxa"/>
            <w:gridSpan w:val="2"/>
            <w:vAlign w:val="center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</w:p>
        </w:tc>
      </w:tr>
      <w:tr w:rsidR="00B94022" w:rsidTr="0059054C">
        <w:tc>
          <w:tcPr>
            <w:tcW w:w="671" w:type="dxa"/>
            <w:vAlign w:val="bottom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7942" w:type="dxa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Были ли у Вас роды?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</w:p>
        </w:tc>
        <w:tc>
          <w:tcPr>
            <w:tcW w:w="795" w:type="dxa"/>
            <w:vAlign w:val="center"/>
          </w:tcPr>
          <w:p w:rsidR="00B94022" w:rsidRPr="00B94022" w:rsidRDefault="00B94022" w:rsidP="00B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B94022" w:rsidTr="0059054C">
        <w:tc>
          <w:tcPr>
            <w:tcW w:w="671" w:type="dxa"/>
          </w:tcPr>
          <w:p w:rsidR="00B94022" w:rsidRPr="00A979B0" w:rsidRDefault="00B94022" w:rsidP="00A979B0">
            <w:pPr>
              <w:rPr>
                <w:sz w:val="10"/>
                <w:szCs w:val="10"/>
              </w:rPr>
            </w:pPr>
          </w:p>
        </w:tc>
        <w:tc>
          <w:tcPr>
            <w:tcW w:w="7942" w:type="dxa"/>
          </w:tcPr>
          <w:p w:rsidR="00B94022" w:rsidRDefault="00B94022" w:rsidP="00B94022">
            <w:pPr>
              <w:pStyle w:val="af9"/>
              <w:numPr>
                <w:ilvl w:val="0"/>
                <w:numId w:val="1"/>
              </w:numPr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«да», сколько (укажите цифрой количество) ?</w:t>
            </w:r>
          </w:p>
        </w:tc>
        <w:tc>
          <w:tcPr>
            <w:tcW w:w="1524" w:type="dxa"/>
            <w:gridSpan w:val="2"/>
            <w:vAlign w:val="center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Arial" w:hAnsi="Arial" w:cs="Arial"/>
                <w:color w:val="BDC3CF"/>
                <w:lang w:eastAsia="ru-RU" w:bidi="ru-RU"/>
              </w:rPr>
              <w:t xml:space="preserve">. </w:t>
            </w:r>
            <w:r>
              <w:rPr>
                <w:rFonts w:ascii="Arial" w:eastAsia="Arial" w:hAnsi="Arial" w:cs="Arial"/>
                <w:color w:val="BDC3CF"/>
                <w:lang w:eastAsia="ru-RU" w:bidi="ru-RU"/>
              </w:rPr>
              <w:tab/>
              <w:t>—</w:t>
            </w:r>
          </w:p>
        </w:tc>
      </w:tr>
      <w:tr w:rsidR="00B94022" w:rsidTr="0059054C">
        <w:trPr>
          <w:trHeight w:val="358"/>
        </w:trPr>
        <w:tc>
          <w:tcPr>
            <w:tcW w:w="671" w:type="dxa"/>
            <w:vAlign w:val="bottom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у Вас были роды, закончились ли они кесаревым сечением?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Pr="00B94022" w:rsidRDefault="00B94022" w:rsidP="00B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B94022" w:rsidTr="0059054C">
        <w:tc>
          <w:tcPr>
            <w:tcW w:w="671" w:type="dxa"/>
          </w:tcPr>
          <w:p w:rsidR="00B94022" w:rsidRPr="00A979B0" w:rsidRDefault="00B94022" w:rsidP="00A979B0">
            <w:pPr>
              <w:rPr>
                <w:sz w:val="10"/>
                <w:szCs w:val="10"/>
              </w:rPr>
            </w:pP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numPr>
                <w:ilvl w:val="0"/>
                <w:numId w:val="1"/>
              </w:numPr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у вас не было родов, не отвечайте на этот вопрос</w:t>
            </w:r>
          </w:p>
        </w:tc>
        <w:tc>
          <w:tcPr>
            <w:tcW w:w="1524" w:type="dxa"/>
            <w:gridSpan w:val="2"/>
            <w:vAlign w:val="center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</w:p>
        </w:tc>
      </w:tr>
      <w:tr w:rsidR="00B94022" w:rsidTr="0059054C">
        <w:tc>
          <w:tcPr>
            <w:tcW w:w="671" w:type="dxa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23..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</w:tcPr>
          <w:p w:rsidR="00B94022" w:rsidRPr="00A979B0" w:rsidRDefault="00B94022" w:rsidP="00A979B0">
            <w:pPr>
              <w:rPr>
                <w:sz w:val="10"/>
                <w:szCs w:val="10"/>
              </w:rPr>
            </w:pP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numPr>
                <w:ilvl w:val="0"/>
                <w:numId w:val="1"/>
              </w:numPr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у вас не было родов, не отвечайте на этот вопрос</w:t>
            </w:r>
          </w:p>
        </w:tc>
        <w:tc>
          <w:tcPr>
            <w:tcW w:w="1524" w:type="dxa"/>
            <w:gridSpan w:val="2"/>
            <w:vAlign w:val="center"/>
          </w:tcPr>
          <w:p w:rsidR="00B94022" w:rsidRDefault="00B94022" w:rsidP="00B94022">
            <w:pPr>
              <w:rPr>
                <w:sz w:val="10"/>
                <w:szCs w:val="10"/>
              </w:rPr>
            </w:pPr>
          </w:p>
        </w:tc>
      </w:tr>
      <w:tr w:rsidR="00B94022" w:rsidTr="0059054C">
        <w:tc>
          <w:tcPr>
            <w:tcW w:w="671" w:type="dxa"/>
            <w:vAlign w:val="bottom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Были ли у Вас медицинские прерывания беременности (аборты)?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 w:rsidRPr="00B94022">
              <w:rPr>
                <w:bCs/>
                <w:color w:val="000000"/>
                <w:sz w:val="24"/>
                <w:szCs w:val="24"/>
                <w:lang w:eastAsia="ru-RU" w:bidi="ru-RU"/>
              </w:rPr>
              <w:t>да</w:t>
            </w:r>
            <w:r w:rsidR="0059054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  <w:vAlign w:val="bottom"/>
          </w:tcPr>
          <w:p w:rsidR="00B94022" w:rsidRPr="00A979B0" w:rsidRDefault="00B94022" w:rsidP="00100BBF">
            <w:pPr>
              <w:pStyle w:val="af9"/>
              <w:shd w:val="clear" w:color="auto" w:fill="auto"/>
            </w:pP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numPr>
                <w:ilvl w:val="0"/>
                <w:numId w:val="1"/>
              </w:numPr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«да», сколько (укажите цифрой количество)?</w:t>
            </w:r>
          </w:p>
        </w:tc>
        <w:tc>
          <w:tcPr>
            <w:tcW w:w="1524" w:type="dxa"/>
            <w:gridSpan w:val="2"/>
            <w:vAlign w:val="center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</w:p>
        </w:tc>
      </w:tr>
    </w:tbl>
    <w:p w:rsidR="00EE4CE7" w:rsidRDefault="00EE4CE7"/>
    <w:p w:rsidR="00EE4CE7" w:rsidRDefault="00EE4CE7"/>
    <w:tbl>
      <w:tblPr>
        <w:tblStyle w:val="af7"/>
        <w:tblW w:w="10137" w:type="dxa"/>
        <w:tblLayout w:type="fixed"/>
        <w:tblLook w:val="04A0" w:firstRow="1" w:lastRow="0" w:firstColumn="1" w:lastColumn="0" w:noHBand="0" w:noVBand="1"/>
      </w:tblPr>
      <w:tblGrid>
        <w:gridCol w:w="671"/>
        <w:gridCol w:w="7942"/>
        <w:gridCol w:w="729"/>
        <w:gridCol w:w="795"/>
      </w:tblGrid>
      <w:tr w:rsidR="00B94022" w:rsidTr="0059054C">
        <w:tc>
          <w:tcPr>
            <w:tcW w:w="671" w:type="dxa"/>
            <w:vAlign w:val="bottom"/>
          </w:tcPr>
          <w:p w:rsidR="00B94022" w:rsidRPr="00100BBF" w:rsidRDefault="00100BBF" w:rsidP="00B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Были ли у Вас внематочные беременности?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</w:tcPr>
          <w:p w:rsidR="00B94022" w:rsidRDefault="00B94022" w:rsidP="00B94022">
            <w:pPr>
              <w:rPr>
                <w:sz w:val="10"/>
                <w:szCs w:val="10"/>
              </w:rPr>
            </w:pP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numPr>
                <w:ilvl w:val="0"/>
                <w:numId w:val="1"/>
              </w:numPr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«да», сколько (укажите цифрой количество)?</w:t>
            </w:r>
          </w:p>
        </w:tc>
        <w:tc>
          <w:tcPr>
            <w:tcW w:w="1524" w:type="dxa"/>
            <w:gridSpan w:val="2"/>
            <w:vAlign w:val="center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</w:p>
        </w:tc>
      </w:tr>
      <w:tr w:rsidR="00B94022" w:rsidTr="0059054C">
        <w:tc>
          <w:tcPr>
            <w:tcW w:w="671" w:type="dxa"/>
            <w:vAlign w:val="center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729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B94022" w:rsidTr="0059054C">
        <w:tc>
          <w:tcPr>
            <w:tcW w:w="671" w:type="dxa"/>
          </w:tcPr>
          <w:p w:rsidR="00B94022" w:rsidRPr="00A979B0" w:rsidRDefault="00B94022" w:rsidP="00A979B0">
            <w:pPr>
              <w:rPr>
                <w:sz w:val="10"/>
                <w:szCs w:val="10"/>
              </w:rPr>
            </w:pP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numPr>
                <w:ilvl w:val="0"/>
                <w:numId w:val="1"/>
              </w:numPr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«да», сколько (укажите цифрой количество)?</w:t>
            </w:r>
          </w:p>
        </w:tc>
        <w:tc>
          <w:tcPr>
            <w:tcW w:w="1524" w:type="dxa"/>
            <w:gridSpan w:val="2"/>
            <w:vAlign w:val="center"/>
          </w:tcPr>
          <w:p w:rsidR="00B94022" w:rsidRDefault="00B94022" w:rsidP="00B94022">
            <w:pPr>
              <w:rPr>
                <w:rFonts w:ascii="Times New Roman" w:hAnsi="Times New Roman" w:cs="Times New Roman"/>
              </w:rPr>
            </w:pPr>
          </w:p>
        </w:tc>
      </w:tr>
      <w:tr w:rsidR="00B94022" w:rsidTr="0059054C">
        <w:tc>
          <w:tcPr>
            <w:tcW w:w="671" w:type="dxa"/>
            <w:vAlign w:val="bottom"/>
          </w:tcPr>
          <w:p w:rsidR="00B94022" w:rsidRPr="00A979B0" w:rsidRDefault="00B94022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7942" w:type="dxa"/>
            <w:vAlign w:val="bottom"/>
          </w:tcPr>
          <w:p w:rsidR="00B94022" w:rsidRDefault="00B94022" w:rsidP="00B94022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Были ли у Вас неразвивающиеся (замершие) беременности?</w:t>
            </w:r>
          </w:p>
        </w:tc>
        <w:tc>
          <w:tcPr>
            <w:tcW w:w="729" w:type="dxa"/>
            <w:vAlign w:val="center"/>
          </w:tcPr>
          <w:p w:rsidR="00B94022" w:rsidRDefault="00B94022" w:rsidP="00DE4B16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</w:p>
        </w:tc>
        <w:tc>
          <w:tcPr>
            <w:tcW w:w="795" w:type="dxa"/>
            <w:vAlign w:val="center"/>
          </w:tcPr>
          <w:p w:rsidR="00B94022" w:rsidRDefault="00B94022" w:rsidP="00B94022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DE4B16" w:rsidTr="0059054C">
        <w:tc>
          <w:tcPr>
            <w:tcW w:w="671" w:type="dxa"/>
          </w:tcPr>
          <w:p w:rsidR="00DE4B16" w:rsidRPr="00A979B0" w:rsidRDefault="00DE4B16" w:rsidP="00A979B0">
            <w:pPr>
              <w:rPr>
                <w:sz w:val="10"/>
                <w:szCs w:val="10"/>
              </w:rPr>
            </w:pPr>
          </w:p>
        </w:tc>
        <w:tc>
          <w:tcPr>
            <w:tcW w:w="7942" w:type="dxa"/>
            <w:vAlign w:val="bottom"/>
          </w:tcPr>
          <w:p w:rsidR="00DE4B16" w:rsidRDefault="00DE4B16" w:rsidP="00B94022">
            <w:pPr>
              <w:pStyle w:val="af9"/>
              <w:numPr>
                <w:ilvl w:val="0"/>
                <w:numId w:val="1"/>
              </w:numPr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«да», сколько (укажите цифрой количество)?</w:t>
            </w:r>
          </w:p>
        </w:tc>
        <w:tc>
          <w:tcPr>
            <w:tcW w:w="1524" w:type="dxa"/>
            <w:gridSpan w:val="2"/>
            <w:vAlign w:val="center"/>
          </w:tcPr>
          <w:p w:rsidR="00DE4B16" w:rsidRDefault="00DE4B16" w:rsidP="00B94022">
            <w:pPr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4B16" w:rsidRPr="00DE4B16" w:rsidTr="0059054C">
        <w:tc>
          <w:tcPr>
            <w:tcW w:w="10137" w:type="dxa"/>
            <w:gridSpan w:val="4"/>
          </w:tcPr>
          <w:p w:rsidR="00DE4B16" w:rsidRPr="00DE4B16" w:rsidRDefault="00DE4B16" w:rsidP="00DE4B16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DE4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Имеются ли у Вас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гинекологические заболевания (вопросы 28-35):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заболевания шейки матки</w:t>
            </w:r>
          </w:p>
        </w:tc>
        <w:tc>
          <w:tcPr>
            <w:tcW w:w="729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воспаление матки, придатков</w:t>
            </w:r>
          </w:p>
        </w:tc>
        <w:tc>
          <w:tcPr>
            <w:tcW w:w="729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7942" w:type="dxa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инфекции, передающиеся половым путем (ИППП)</w:t>
            </w:r>
          </w:p>
        </w:tc>
        <w:tc>
          <w:tcPr>
            <w:tcW w:w="729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rPr>
          <w:trHeight w:val="383"/>
        </w:trPr>
        <w:tc>
          <w:tcPr>
            <w:tcW w:w="671" w:type="dxa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7942" w:type="dxa"/>
          </w:tcPr>
          <w:p w:rsidR="00C4460D" w:rsidRDefault="00C4460D" w:rsidP="00C4460D">
            <w:pPr>
              <w:pStyle w:val="af9"/>
              <w:shd w:val="clear" w:color="auto" w:fill="auto"/>
              <w:tabs>
                <w:tab w:val="left" w:leader="hyphen" w:pos="3403"/>
                <w:tab w:val="left" w:leader="hyphen" w:pos="426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кисты или опухоли яичников</w:t>
            </w:r>
          </w:p>
        </w:tc>
        <w:tc>
          <w:tcPr>
            <w:tcW w:w="729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7942" w:type="dxa"/>
          </w:tcPr>
          <w:p w:rsidR="00C4460D" w:rsidRDefault="00C4460D" w:rsidP="00C4460D">
            <w:pPr>
              <w:pStyle w:val="af9"/>
              <w:shd w:val="clear" w:color="auto" w:fill="auto"/>
              <w:tabs>
                <w:tab w:val="left" w:leader="hyphen" w:pos="3403"/>
                <w:tab w:val="left" w:leader="hyphen" w:pos="4267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C4460D">
              <w:rPr>
                <w:color w:val="000000"/>
                <w:sz w:val="24"/>
                <w:szCs w:val="24"/>
                <w:lang w:eastAsia="ru-RU" w:bidi="ru-RU"/>
              </w:rPr>
              <w:t>миома матки</w:t>
            </w:r>
          </w:p>
        </w:tc>
        <w:tc>
          <w:tcPr>
            <w:tcW w:w="729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эндометриоз</w:t>
            </w:r>
          </w:p>
        </w:tc>
        <w:tc>
          <w:tcPr>
            <w:tcW w:w="729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34.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729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35.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Оперировались ли Вы по поводу гинекологических заболеваний?</w:t>
            </w:r>
          </w:p>
        </w:tc>
        <w:tc>
          <w:tcPr>
            <w:tcW w:w="729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C4460D" w:rsidRDefault="00C4460D" w:rsidP="00C4460D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9054C" w:rsidRPr="0059054C" w:rsidTr="0059054C">
        <w:tc>
          <w:tcPr>
            <w:tcW w:w="10137" w:type="dxa"/>
            <w:gridSpan w:val="4"/>
          </w:tcPr>
          <w:p w:rsidR="00C4460D" w:rsidRPr="0059054C" w:rsidRDefault="00A979B0" w:rsidP="00C4460D">
            <w:pPr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C4460D"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Имеются ли у Вас перенесенные заболевания других органов (вопросы 36-47):</w:t>
            </w:r>
          </w:p>
        </w:tc>
      </w:tr>
      <w:tr w:rsidR="00C4460D" w:rsidTr="0059054C"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36</w:t>
            </w:r>
            <w:r w:rsidR="00A979B0" w:rsidRP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заболевания молочных желёз</w:t>
            </w:r>
          </w:p>
        </w:tc>
        <w:tc>
          <w:tcPr>
            <w:tcW w:w="729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37</w:t>
            </w:r>
            <w:r w:rsidR="00A979B0" w:rsidRP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заболевания щитовидной железы</w:t>
            </w:r>
          </w:p>
        </w:tc>
        <w:tc>
          <w:tcPr>
            <w:tcW w:w="729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38</w:t>
            </w:r>
            <w:r w:rsidR="00A979B0"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заболевания крови, снижение гемоглобина</w:t>
            </w:r>
          </w:p>
        </w:tc>
        <w:tc>
          <w:tcPr>
            <w:tcW w:w="729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39</w:t>
            </w:r>
            <w:r w:rsidR="00A979B0"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аутоиммунные или ревматические заболевания</w:t>
            </w:r>
          </w:p>
        </w:tc>
        <w:tc>
          <w:tcPr>
            <w:tcW w:w="729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40</w:t>
            </w:r>
            <w:r w:rsidR="00A979B0" w:rsidRP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аллергические заболевания</w:t>
            </w:r>
          </w:p>
        </w:tc>
        <w:tc>
          <w:tcPr>
            <w:tcW w:w="729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41</w:t>
            </w:r>
            <w:r w:rsidR="00A979B0" w:rsidRP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инфекционные заболевания (вирусные гепатиты, ВИЧ-инфекция, туберкулёз)</w:t>
            </w:r>
          </w:p>
        </w:tc>
        <w:tc>
          <w:tcPr>
            <w:tcW w:w="729" w:type="dxa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42</w:t>
            </w:r>
            <w:r w:rsidR="00A979B0" w:rsidRP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наследственные (генные, хромосомные) заболевания</w:t>
            </w:r>
          </w:p>
        </w:tc>
        <w:tc>
          <w:tcPr>
            <w:tcW w:w="729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43</w:t>
            </w:r>
            <w:r w:rsidR="00A979B0"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онкологические заболевания</w:t>
            </w:r>
          </w:p>
        </w:tc>
        <w:tc>
          <w:tcPr>
            <w:tcW w:w="729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44</w:t>
            </w:r>
            <w:r w:rsidR="00A979B0" w:rsidRP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Имеются ли у Вас указанные выше заболевания в настоящее время?</w:t>
            </w:r>
          </w:p>
        </w:tc>
        <w:tc>
          <w:tcPr>
            <w:tcW w:w="729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45</w:t>
            </w:r>
            <w:r w:rsidR="00A979B0" w:rsidRP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Получали ли Вы ранее химио- или лучевую терапию по поводу онкологического заболевания?</w:t>
            </w:r>
          </w:p>
        </w:tc>
        <w:tc>
          <w:tcPr>
            <w:tcW w:w="729" w:type="dxa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46</w:t>
            </w:r>
            <w:r w:rsidR="00A979B0" w:rsidRPr="00A979B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Были ли у Вас операции (кроме гинекологических)?</w:t>
            </w:r>
          </w:p>
        </w:tc>
        <w:tc>
          <w:tcPr>
            <w:tcW w:w="729" w:type="dxa"/>
            <w:vAlign w:val="bottom"/>
          </w:tcPr>
          <w:p w:rsidR="00C4460D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 w:rsidR="00C4460D"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4460D" w:rsidTr="0059054C">
        <w:tc>
          <w:tcPr>
            <w:tcW w:w="671" w:type="dxa"/>
            <w:vAlign w:val="bottom"/>
          </w:tcPr>
          <w:p w:rsidR="00C4460D" w:rsidRPr="00A979B0" w:rsidRDefault="00C4460D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47</w:t>
            </w:r>
            <w:r w:rsidR="00A979B0"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C4460D" w:rsidRDefault="00C4460D" w:rsidP="00C4460D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Были ли у Вас переливания крови?</w:t>
            </w:r>
          </w:p>
        </w:tc>
        <w:tc>
          <w:tcPr>
            <w:tcW w:w="729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C4460D" w:rsidRDefault="00C4460D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9054C" w:rsidRPr="0059054C" w:rsidTr="0059054C">
        <w:tc>
          <w:tcPr>
            <w:tcW w:w="10137" w:type="dxa"/>
            <w:gridSpan w:val="4"/>
          </w:tcPr>
          <w:p w:rsidR="00C4460D" w:rsidRPr="0059054C" w:rsidRDefault="00A979B0" w:rsidP="00C4460D">
            <w:pPr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 </w:t>
            </w:r>
            <w:r w:rsidR="00C4460D"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Вакцинация (вопросы 48-51) :</w:t>
            </w:r>
          </w:p>
        </w:tc>
      </w:tr>
      <w:tr w:rsidR="00A979B0" w:rsidTr="0059054C">
        <w:tc>
          <w:tcPr>
            <w:tcW w:w="671" w:type="dxa"/>
            <w:tcBorders>
              <w:bottom w:val="nil"/>
            </w:tcBorders>
            <w:vAlign w:val="bottom"/>
          </w:tcPr>
          <w:p w:rsidR="00A979B0" w:rsidRPr="00A979B0" w:rsidRDefault="00A979B0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bCs/>
                <w:color w:val="000000"/>
                <w:sz w:val="24"/>
                <w:szCs w:val="24"/>
                <w:lang w:eastAsia="ru-RU" w:bidi="ru-RU"/>
              </w:rPr>
              <w:t>48.</w:t>
            </w:r>
          </w:p>
        </w:tc>
        <w:tc>
          <w:tcPr>
            <w:tcW w:w="7942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Вакцинированы ли Вы от краснухи?</w:t>
            </w:r>
          </w:p>
        </w:tc>
        <w:tc>
          <w:tcPr>
            <w:tcW w:w="729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A979B0" w:rsidTr="0059054C">
        <w:tc>
          <w:tcPr>
            <w:tcW w:w="671" w:type="dxa"/>
            <w:tcBorders>
              <w:top w:val="nil"/>
            </w:tcBorders>
            <w:vAlign w:val="bottom"/>
          </w:tcPr>
          <w:p w:rsidR="00A979B0" w:rsidRPr="00A979B0" w:rsidRDefault="00A979B0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49.</w:t>
            </w:r>
          </w:p>
        </w:tc>
        <w:tc>
          <w:tcPr>
            <w:tcW w:w="7942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Вакцинированы ли Вы от ВПЧ?</w:t>
            </w:r>
          </w:p>
        </w:tc>
        <w:tc>
          <w:tcPr>
            <w:tcW w:w="729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A979B0" w:rsidTr="0059054C">
        <w:tc>
          <w:tcPr>
            <w:tcW w:w="671" w:type="dxa"/>
            <w:vAlign w:val="bottom"/>
          </w:tcPr>
          <w:p w:rsidR="00A979B0" w:rsidRPr="00A979B0" w:rsidRDefault="00A979B0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50.</w:t>
            </w:r>
          </w:p>
        </w:tc>
        <w:tc>
          <w:tcPr>
            <w:tcW w:w="7942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Вакцинированы ли Вы в текущем году от гриппа?</w:t>
            </w:r>
          </w:p>
        </w:tc>
        <w:tc>
          <w:tcPr>
            <w:tcW w:w="729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A979B0" w:rsidTr="0059054C">
        <w:tc>
          <w:tcPr>
            <w:tcW w:w="671" w:type="dxa"/>
            <w:vAlign w:val="bottom"/>
          </w:tcPr>
          <w:p w:rsidR="00A979B0" w:rsidRPr="00A979B0" w:rsidRDefault="00A979B0" w:rsidP="00A979B0">
            <w:pPr>
              <w:pStyle w:val="af9"/>
              <w:shd w:val="clear" w:color="auto" w:fill="auto"/>
              <w:jc w:val="center"/>
            </w:pPr>
            <w:r w:rsidRPr="00A979B0">
              <w:rPr>
                <w:color w:val="000000"/>
                <w:sz w:val="24"/>
                <w:szCs w:val="24"/>
                <w:lang w:eastAsia="ru-RU" w:bidi="ru-RU"/>
              </w:rPr>
              <w:t>51.</w:t>
            </w:r>
          </w:p>
        </w:tc>
        <w:tc>
          <w:tcPr>
            <w:tcW w:w="7942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Вакцинированы ли Вы в текущем году от </w:t>
            </w:r>
            <w:r>
              <w:rPr>
                <w:color w:val="000000"/>
                <w:sz w:val="24"/>
                <w:szCs w:val="24"/>
                <w:lang w:val="en-US" w:bidi="en-US"/>
              </w:rPr>
              <w:t>COVID</w:t>
            </w:r>
            <w:r w:rsidRPr="004D6EB5">
              <w:rPr>
                <w:color w:val="000000"/>
                <w:sz w:val="24"/>
                <w:szCs w:val="24"/>
                <w:lang w:bidi="en-US"/>
              </w:rPr>
              <w:t>-19?</w:t>
            </w:r>
          </w:p>
        </w:tc>
        <w:tc>
          <w:tcPr>
            <w:tcW w:w="729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9054C" w:rsidRPr="0059054C" w:rsidTr="0059054C">
        <w:tc>
          <w:tcPr>
            <w:tcW w:w="10137" w:type="dxa"/>
            <w:gridSpan w:val="4"/>
          </w:tcPr>
          <w:p w:rsidR="00A979B0" w:rsidRPr="0059054C" w:rsidRDefault="00A979B0" w:rsidP="0059054C">
            <w:pPr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 Жалобы (вопросы 52-5</w:t>
            </w:r>
            <w:r w:rsid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8</w:t>
            </w:r>
            <w:r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). Жалуетесь ли Вы на:</w:t>
            </w:r>
          </w:p>
        </w:tc>
      </w:tr>
      <w:tr w:rsidR="00A979B0" w:rsidTr="0059054C">
        <w:tc>
          <w:tcPr>
            <w:tcW w:w="671" w:type="dxa"/>
            <w:tcBorders>
              <w:bottom w:val="single" w:sz="4" w:space="0" w:color="auto"/>
            </w:tcBorders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52.</w:t>
            </w:r>
          </w:p>
        </w:tc>
        <w:tc>
          <w:tcPr>
            <w:tcW w:w="7942" w:type="dxa"/>
          </w:tcPr>
          <w:p w:rsidR="00A979B0" w:rsidRDefault="00A979B0" w:rsidP="00EE4CE7">
            <w:pPr>
              <w:pStyle w:val="af9"/>
              <w:shd w:val="clear" w:color="auto" w:fill="auto"/>
              <w:tabs>
                <w:tab w:val="left" w:pos="758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учащенное или болезненное мочеиспускание?</w:t>
            </w:r>
            <w:r w:rsidR="00EE4CE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9054C"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 ! нет</w:t>
            </w:r>
          </w:p>
        </w:tc>
        <w:tc>
          <w:tcPr>
            <w:tcW w:w="729" w:type="dxa"/>
            <w:vAlign w:val="bottom"/>
          </w:tcPr>
          <w:p w:rsidR="00A979B0" w:rsidRDefault="00A979B0" w:rsidP="00495BC4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A979B0" w:rsidRDefault="00A979B0" w:rsidP="00495BC4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9054C" w:rsidTr="0059054C">
        <w:tc>
          <w:tcPr>
            <w:tcW w:w="671" w:type="dxa"/>
            <w:tcBorders>
              <w:bottom w:val="single" w:sz="4" w:space="0" w:color="auto"/>
            </w:tcBorders>
          </w:tcPr>
          <w:p w:rsidR="0059054C" w:rsidRDefault="0059054C" w:rsidP="00A979B0">
            <w:pPr>
              <w:pStyle w:val="af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53. </w:t>
            </w:r>
          </w:p>
        </w:tc>
        <w:tc>
          <w:tcPr>
            <w:tcW w:w="7942" w:type="dxa"/>
          </w:tcPr>
          <w:p w:rsidR="0059054C" w:rsidRDefault="0059054C" w:rsidP="00A979B0">
            <w:pPr>
              <w:pStyle w:val="af9"/>
              <w:shd w:val="clear" w:color="auto" w:fill="auto"/>
              <w:tabs>
                <w:tab w:val="left" w:pos="758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Подтекание мочи при кашле, чихании, смехе, неудержание позыва на мочеиспускание?</w:t>
            </w:r>
          </w:p>
        </w:tc>
        <w:tc>
          <w:tcPr>
            <w:tcW w:w="729" w:type="dxa"/>
            <w:vAlign w:val="bottom"/>
          </w:tcPr>
          <w:p w:rsidR="0059054C" w:rsidRDefault="0059054C" w:rsidP="00495BC4">
            <w:pPr>
              <w:pStyle w:val="af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95" w:type="dxa"/>
            <w:vAlign w:val="bottom"/>
          </w:tcPr>
          <w:p w:rsidR="0059054C" w:rsidRDefault="0059054C" w:rsidP="00495BC4">
            <w:pPr>
              <w:pStyle w:val="af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79B0" w:rsidTr="0059054C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A979B0" w:rsidRDefault="00A979B0" w:rsidP="0059054C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59054C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729" w:type="dxa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A979B0" w:rsidTr="0059054C"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A979B0" w:rsidRDefault="00A979B0" w:rsidP="0059054C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59054C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729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A979B0" w:rsidTr="0059054C">
        <w:tc>
          <w:tcPr>
            <w:tcW w:w="671" w:type="dxa"/>
          </w:tcPr>
          <w:p w:rsidR="00A979B0" w:rsidRDefault="00A979B0" w:rsidP="0059054C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59054C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A979B0" w:rsidRDefault="00A979B0" w:rsidP="00A979B0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избыточный рост волос на теле или лице и/или угревые высыпания на коже лица или других частей тела и/или полосы растяжения (стрии, растяжки) на коже?</w:t>
            </w:r>
          </w:p>
        </w:tc>
        <w:tc>
          <w:tcPr>
            <w:tcW w:w="729" w:type="dxa"/>
          </w:tcPr>
          <w:p w:rsidR="00A979B0" w:rsidRDefault="0059054C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 w:rsidR="00A979B0"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795" w:type="dxa"/>
          </w:tcPr>
          <w:p w:rsidR="00A979B0" w:rsidRDefault="00A979B0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9054C" w:rsidTr="0059054C">
        <w:tc>
          <w:tcPr>
            <w:tcW w:w="671" w:type="dxa"/>
          </w:tcPr>
          <w:p w:rsidR="0059054C" w:rsidRDefault="0059054C" w:rsidP="0059054C">
            <w:pPr>
              <w:pStyle w:val="af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57.</w:t>
            </w:r>
          </w:p>
        </w:tc>
        <w:tc>
          <w:tcPr>
            <w:tcW w:w="7942" w:type="dxa"/>
            <w:vAlign w:val="bottom"/>
          </w:tcPr>
          <w:p w:rsidR="0059054C" w:rsidRDefault="0059054C" w:rsidP="00A979B0">
            <w:pPr>
              <w:pStyle w:val="af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Приливы жара, потливость, ознобы?</w:t>
            </w:r>
          </w:p>
        </w:tc>
        <w:tc>
          <w:tcPr>
            <w:tcW w:w="729" w:type="dxa"/>
            <w:vAlign w:val="bottom"/>
          </w:tcPr>
          <w:p w:rsidR="0059054C" w:rsidRDefault="0059054C" w:rsidP="002923CE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bottom"/>
          </w:tcPr>
          <w:p w:rsidR="0059054C" w:rsidRDefault="0059054C" w:rsidP="002923CE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9054C" w:rsidTr="0059054C">
        <w:tc>
          <w:tcPr>
            <w:tcW w:w="671" w:type="dxa"/>
          </w:tcPr>
          <w:p w:rsidR="0059054C" w:rsidRDefault="0059054C" w:rsidP="0059054C">
            <w:pPr>
              <w:pStyle w:val="af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58.</w:t>
            </w:r>
          </w:p>
        </w:tc>
        <w:tc>
          <w:tcPr>
            <w:tcW w:w="7942" w:type="dxa"/>
            <w:vAlign w:val="bottom"/>
          </w:tcPr>
          <w:p w:rsidR="0059054C" w:rsidRDefault="0059054C" w:rsidP="00A979B0">
            <w:pPr>
              <w:pStyle w:val="af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Сухость во влагалище, зуд или диспарению (болезненность при половом акте)?</w:t>
            </w:r>
          </w:p>
        </w:tc>
        <w:tc>
          <w:tcPr>
            <w:tcW w:w="729" w:type="dxa"/>
            <w:vAlign w:val="center"/>
          </w:tcPr>
          <w:p w:rsidR="0059054C" w:rsidRDefault="0059054C" w:rsidP="0059054C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795" w:type="dxa"/>
            <w:vAlign w:val="center"/>
          </w:tcPr>
          <w:p w:rsidR="0059054C" w:rsidRDefault="0059054C" w:rsidP="0059054C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9054C" w:rsidRPr="0059054C" w:rsidTr="0059054C">
        <w:tc>
          <w:tcPr>
            <w:tcW w:w="10137" w:type="dxa"/>
            <w:gridSpan w:val="4"/>
          </w:tcPr>
          <w:p w:rsidR="0059054C" w:rsidRPr="0059054C" w:rsidRDefault="0059054C" w:rsidP="00EE4CE7">
            <w:pPr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 Репродуктивные установки (вопросы 5</w:t>
            </w:r>
            <w:r w:rsidR="00EE4CE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9</w:t>
            </w:r>
            <w:r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-</w:t>
            </w:r>
            <w:r w:rsidR="00EE4CE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61</w:t>
            </w:r>
            <w:r w:rsidRPr="005905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):</w:t>
            </w:r>
          </w:p>
        </w:tc>
      </w:tr>
      <w:tr w:rsidR="0059054C" w:rsidTr="0059054C">
        <w:tc>
          <w:tcPr>
            <w:tcW w:w="671" w:type="dxa"/>
          </w:tcPr>
          <w:p w:rsidR="0059054C" w:rsidRDefault="00EE4CE7" w:rsidP="00A979B0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59</w:t>
            </w:r>
            <w:r w:rsidR="0059054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</w:tcPr>
          <w:p w:rsidR="0059054C" w:rsidRDefault="0059054C" w:rsidP="00A979B0">
            <w:pPr>
              <w:pStyle w:val="af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Сколько у Вас детей?</w:t>
            </w:r>
          </w:p>
        </w:tc>
        <w:tc>
          <w:tcPr>
            <w:tcW w:w="1524" w:type="dxa"/>
            <w:gridSpan w:val="2"/>
          </w:tcPr>
          <w:p w:rsidR="0059054C" w:rsidRDefault="0059054C" w:rsidP="00A979B0">
            <w:pPr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054C" w:rsidTr="0059054C">
        <w:tc>
          <w:tcPr>
            <w:tcW w:w="671" w:type="dxa"/>
          </w:tcPr>
          <w:p w:rsidR="0059054C" w:rsidRDefault="00EE4CE7" w:rsidP="00EE4CE7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60</w:t>
            </w:r>
            <w:r w:rsidR="0059054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59054C" w:rsidRDefault="0059054C" w:rsidP="00A979B0">
            <w:pPr>
              <w:pStyle w:val="af9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 у Вас есть дети, укажите возраст младшего ребенка. Если ребенку менее 1 года, то укажите 0.</w:t>
            </w:r>
          </w:p>
        </w:tc>
        <w:tc>
          <w:tcPr>
            <w:tcW w:w="1524" w:type="dxa"/>
            <w:gridSpan w:val="2"/>
          </w:tcPr>
          <w:p w:rsidR="0059054C" w:rsidRDefault="0059054C" w:rsidP="00A979B0">
            <w:pPr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9054C" w:rsidRDefault="0059054C" w:rsidP="00A979B0">
            <w:pPr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________лет</w:t>
            </w:r>
          </w:p>
        </w:tc>
      </w:tr>
      <w:tr w:rsidR="0059054C" w:rsidTr="0059054C">
        <w:tc>
          <w:tcPr>
            <w:tcW w:w="671" w:type="dxa"/>
          </w:tcPr>
          <w:p w:rsidR="0059054C" w:rsidRDefault="00EE4CE7" w:rsidP="00EE4CE7">
            <w:pPr>
              <w:pStyle w:val="af9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61</w:t>
            </w:r>
            <w:r w:rsidR="0059054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942" w:type="dxa"/>
            <w:vAlign w:val="bottom"/>
          </w:tcPr>
          <w:p w:rsidR="00EE4CE7" w:rsidRDefault="0059054C" w:rsidP="00EE4CE7">
            <w:pPr>
              <w:pStyle w:val="af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Сколько детей Вы бы хотели иметь (с учетом имеющихся),</w:t>
            </w:r>
            <w:r w:rsidR="00EE4CE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9054C" w:rsidRDefault="0059054C" w:rsidP="00EE4CE7">
            <w:pPr>
              <w:pStyle w:val="af9"/>
              <w:shd w:val="clear" w:color="auto" w:fill="auto"/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ru-RU" w:bidi="ru-RU"/>
              </w:rPr>
              <w:t>учитывая Ваши текущие жизненные обстоятельства?</w:t>
            </w:r>
          </w:p>
        </w:tc>
        <w:tc>
          <w:tcPr>
            <w:tcW w:w="1524" w:type="dxa"/>
            <w:gridSpan w:val="2"/>
          </w:tcPr>
          <w:p w:rsidR="0059054C" w:rsidRDefault="0059054C" w:rsidP="00A979B0">
            <w:pPr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51461" w:rsidRDefault="00251461" w:rsidP="00A979B0">
      <w:pPr>
        <w:jc w:val="both"/>
        <w:rPr>
          <w:rFonts w:ascii="Times New Roman" w:hAnsi="Times New Roman" w:cs="Times New Roman"/>
        </w:rPr>
      </w:pPr>
    </w:p>
    <w:sectPr w:rsidR="00251461" w:rsidSect="009C71FD">
      <w:pgSz w:w="11906" w:h="16838"/>
      <w:pgMar w:top="39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7BE8"/>
    <w:multiLevelType w:val="hybridMultilevel"/>
    <w:tmpl w:val="95EA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FD"/>
    <w:rsid w:val="00100BBF"/>
    <w:rsid w:val="00251461"/>
    <w:rsid w:val="00354FA6"/>
    <w:rsid w:val="00423FBA"/>
    <w:rsid w:val="004B6D14"/>
    <w:rsid w:val="0059054C"/>
    <w:rsid w:val="0099779D"/>
    <w:rsid w:val="009C71FD"/>
    <w:rsid w:val="00A979B0"/>
    <w:rsid w:val="00B94022"/>
    <w:rsid w:val="00C4460D"/>
    <w:rsid w:val="00DE4B16"/>
    <w:rsid w:val="00E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54FA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FA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FA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FA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FA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FA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FA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FA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FA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FA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4FA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4FA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4FA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54FA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54FA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54FA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54FA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54FA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54FA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54FA6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54FA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54FA6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54FA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54FA6"/>
    <w:rPr>
      <w:b/>
      <w:bCs/>
      <w:spacing w:val="0"/>
    </w:rPr>
  </w:style>
  <w:style w:type="character" w:styleId="a9">
    <w:name w:val="Emphasis"/>
    <w:uiPriority w:val="20"/>
    <w:qFormat/>
    <w:rsid w:val="00354FA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54FA6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4FA6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354F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F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4FA6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54FA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54FA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354FA6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54FA6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54FA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54FA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54FA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54FA6"/>
    <w:pPr>
      <w:outlineLvl w:val="9"/>
    </w:pPr>
    <w:rPr>
      <w:lang w:bidi="en-US"/>
    </w:rPr>
  </w:style>
  <w:style w:type="character" w:customStyle="1" w:styleId="af5">
    <w:name w:val="Подпись к таблице_"/>
    <w:basedOn w:val="a0"/>
    <w:link w:val="af6"/>
    <w:rsid w:val="009C71F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9C71FD"/>
    <w:pPr>
      <w:widowControl w:val="0"/>
      <w:shd w:val="clear" w:color="auto" w:fill="FFFFFF"/>
      <w:spacing w:line="252" w:lineRule="auto"/>
      <w:jc w:val="left"/>
    </w:pPr>
    <w:rPr>
      <w:rFonts w:ascii="Times New Roman" w:eastAsia="Times New Roman" w:hAnsi="Times New Roman" w:cs="Times New Roman"/>
      <w:i/>
      <w:iCs/>
      <w:color w:val="auto"/>
    </w:rPr>
  </w:style>
  <w:style w:type="table" w:styleId="af7">
    <w:name w:val="Table Grid"/>
    <w:basedOn w:val="a1"/>
    <w:uiPriority w:val="59"/>
    <w:rsid w:val="009C71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Другое_"/>
    <w:basedOn w:val="a0"/>
    <w:link w:val="af9"/>
    <w:rsid w:val="009C7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Другое"/>
    <w:basedOn w:val="a"/>
    <w:link w:val="af8"/>
    <w:rsid w:val="009C71FD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styleId="afa">
    <w:name w:val="Balloon Text"/>
    <w:basedOn w:val="a"/>
    <w:link w:val="afb"/>
    <w:uiPriority w:val="99"/>
    <w:semiHidden/>
    <w:unhideWhenUsed/>
    <w:rsid w:val="00423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23FBA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54FA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FA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FA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FA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FA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FA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FA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FA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FA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FA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4FA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4FA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4FA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54FA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54FA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54FA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54FA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54FA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54FA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54FA6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54FA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54FA6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54FA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54FA6"/>
    <w:rPr>
      <w:b/>
      <w:bCs/>
      <w:spacing w:val="0"/>
    </w:rPr>
  </w:style>
  <w:style w:type="character" w:styleId="a9">
    <w:name w:val="Emphasis"/>
    <w:uiPriority w:val="20"/>
    <w:qFormat/>
    <w:rsid w:val="00354FA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54FA6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4FA6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354F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F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4FA6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54FA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54FA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354FA6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54FA6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54FA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54FA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54FA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54FA6"/>
    <w:pPr>
      <w:outlineLvl w:val="9"/>
    </w:pPr>
    <w:rPr>
      <w:lang w:bidi="en-US"/>
    </w:rPr>
  </w:style>
  <w:style w:type="character" w:customStyle="1" w:styleId="af5">
    <w:name w:val="Подпись к таблице_"/>
    <w:basedOn w:val="a0"/>
    <w:link w:val="af6"/>
    <w:rsid w:val="009C71F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9C71FD"/>
    <w:pPr>
      <w:widowControl w:val="0"/>
      <w:shd w:val="clear" w:color="auto" w:fill="FFFFFF"/>
      <w:spacing w:line="252" w:lineRule="auto"/>
      <w:jc w:val="left"/>
    </w:pPr>
    <w:rPr>
      <w:rFonts w:ascii="Times New Roman" w:eastAsia="Times New Roman" w:hAnsi="Times New Roman" w:cs="Times New Roman"/>
      <w:i/>
      <w:iCs/>
      <w:color w:val="auto"/>
    </w:rPr>
  </w:style>
  <w:style w:type="table" w:styleId="af7">
    <w:name w:val="Table Grid"/>
    <w:basedOn w:val="a1"/>
    <w:uiPriority w:val="59"/>
    <w:rsid w:val="009C71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Другое_"/>
    <w:basedOn w:val="a0"/>
    <w:link w:val="af9"/>
    <w:rsid w:val="009C7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Другое"/>
    <w:basedOn w:val="a"/>
    <w:link w:val="af8"/>
    <w:rsid w:val="009C71FD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styleId="afa">
    <w:name w:val="Balloon Text"/>
    <w:basedOn w:val="a"/>
    <w:link w:val="afb"/>
    <w:uiPriority w:val="99"/>
    <w:semiHidden/>
    <w:unhideWhenUsed/>
    <w:rsid w:val="00423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23FB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2024-04-04T03:43:00Z</cp:lastPrinted>
  <dcterms:created xsi:type="dcterms:W3CDTF">2024-04-02T09:17:00Z</dcterms:created>
  <dcterms:modified xsi:type="dcterms:W3CDTF">2024-04-04T03:43:00Z</dcterms:modified>
</cp:coreProperties>
</file>